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0D" w:rsidRDefault="000D720D" w:rsidP="000D720D">
      <w:pPr>
        <w:ind w:right="-1"/>
        <w:jc w:val="center"/>
        <w:rPr>
          <w:lang w:val="en-US"/>
        </w:rPr>
      </w:pPr>
    </w:p>
    <w:p w:rsidR="001834BC" w:rsidRPr="001834BC" w:rsidRDefault="00BA6597" w:rsidP="001834BC">
      <w:pPr>
        <w:ind w:right="-1"/>
        <w:jc w:val="center"/>
      </w:pPr>
      <w:r>
        <w:rPr>
          <w:noProof/>
        </w:rPr>
        <w:drawing>
          <wp:inline distT="0" distB="0" distL="0" distR="0">
            <wp:extent cx="581025" cy="742950"/>
            <wp:effectExtent l="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</w:rPr>
        <w:t>РЕСПУБЛИКА  КАРЕЛИЯ</w:t>
      </w:r>
    </w:p>
    <w:p w:rsidR="001834BC" w:rsidRPr="001834BC" w:rsidRDefault="001834BC" w:rsidP="001834BC">
      <w:pPr>
        <w:jc w:val="center"/>
        <w:rPr>
          <w:b/>
          <w:sz w:val="22"/>
        </w:rPr>
      </w:pPr>
      <w:r w:rsidRPr="001834BC">
        <w:rPr>
          <w:b/>
          <w:sz w:val="22"/>
        </w:rPr>
        <w:t xml:space="preserve">МУНИЦИПАЛЬНОЕ ОБРАЗОВАНИЕ </w:t>
      </w:r>
    </w:p>
    <w:p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  <w:sz w:val="22"/>
        </w:rPr>
        <w:t>"КАЛЕВАЛЬСКИЙ  НАЦИОНАЛЬНЫЙ  РАЙОН"</w:t>
      </w:r>
    </w:p>
    <w:p w:rsidR="001834BC" w:rsidRPr="001834BC" w:rsidRDefault="001834BC" w:rsidP="001834BC">
      <w:pPr>
        <w:jc w:val="center"/>
        <w:rPr>
          <w:b/>
          <w:sz w:val="26"/>
        </w:rPr>
      </w:pPr>
      <w:r w:rsidRPr="001834BC">
        <w:rPr>
          <w:b/>
          <w:sz w:val="26"/>
        </w:rPr>
        <w:t xml:space="preserve">АДМИНИСТРАЦИЯ </w:t>
      </w:r>
    </w:p>
    <w:p w:rsidR="001834BC" w:rsidRPr="001834BC" w:rsidRDefault="001834BC" w:rsidP="001834BC">
      <w:pPr>
        <w:spacing w:line="480" w:lineRule="auto"/>
        <w:jc w:val="center"/>
        <w:rPr>
          <w:b/>
          <w:sz w:val="24"/>
        </w:rPr>
      </w:pPr>
      <w:r w:rsidRPr="001834BC">
        <w:rPr>
          <w:b/>
          <w:sz w:val="26"/>
        </w:rPr>
        <w:t>КАЛЕВАЛЬСКОГО  МУНИЦИПАЛЬНОГО РАЙОНА</w:t>
      </w:r>
    </w:p>
    <w:p w:rsidR="001834BC" w:rsidRPr="001834BC" w:rsidRDefault="001834BC" w:rsidP="001834BC">
      <w:pPr>
        <w:spacing w:after="200" w:line="276" w:lineRule="auto"/>
        <w:ind w:left="-540"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1834BC">
        <w:rPr>
          <w:b/>
          <w:sz w:val="32"/>
        </w:rPr>
        <w:t>ПОСТАНОВЛЕНИЕ</w:t>
      </w:r>
    </w:p>
    <w:p w:rsidR="00653EA6" w:rsidRDefault="008D6202">
      <w:pPr>
        <w:spacing w:line="360" w:lineRule="auto"/>
        <w:jc w:val="both"/>
        <w:rPr>
          <w:sz w:val="24"/>
          <w:szCs w:val="24"/>
          <w:u w:val="single"/>
        </w:rPr>
      </w:pPr>
      <w:r w:rsidRPr="001834BC">
        <w:rPr>
          <w:u w:val="single"/>
        </w:rPr>
        <w:t xml:space="preserve">от </w:t>
      </w:r>
      <w:r w:rsidR="00653EA6" w:rsidRPr="005022C6">
        <w:rPr>
          <w:sz w:val="24"/>
          <w:szCs w:val="24"/>
          <w:u w:val="single"/>
        </w:rPr>
        <w:t>16.02.2023</w:t>
      </w:r>
      <w:r w:rsidR="006A1224">
        <w:rPr>
          <w:sz w:val="24"/>
          <w:szCs w:val="24"/>
          <w:u w:val="single"/>
        </w:rPr>
        <w:t xml:space="preserve"> </w:t>
      </w:r>
      <w:r w:rsidR="001834BC" w:rsidRPr="005C43CA">
        <w:rPr>
          <w:sz w:val="24"/>
          <w:szCs w:val="24"/>
          <w:u w:val="single"/>
        </w:rPr>
        <w:t xml:space="preserve">г. </w:t>
      </w:r>
      <w:r w:rsidRPr="005C43CA">
        <w:rPr>
          <w:sz w:val="24"/>
          <w:szCs w:val="24"/>
          <w:u w:val="single"/>
        </w:rPr>
        <w:t xml:space="preserve"> №</w:t>
      </w:r>
      <w:r w:rsidR="005022C6">
        <w:rPr>
          <w:sz w:val="24"/>
          <w:szCs w:val="24"/>
          <w:u w:val="single"/>
        </w:rPr>
        <w:t>106</w:t>
      </w:r>
    </w:p>
    <w:p w:rsidR="008D6202" w:rsidRDefault="008D6202">
      <w:pPr>
        <w:spacing w:line="360" w:lineRule="auto"/>
        <w:jc w:val="both"/>
        <w:rPr>
          <w:sz w:val="24"/>
        </w:rPr>
      </w:pPr>
      <w:r>
        <w:rPr>
          <w:sz w:val="18"/>
        </w:rPr>
        <w:t>п.</w:t>
      </w:r>
      <w:r w:rsidR="002953B5">
        <w:rPr>
          <w:sz w:val="18"/>
        </w:rPr>
        <w:t xml:space="preserve"> К</w:t>
      </w:r>
      <w:r>
        <w:rPr>
          <w:sz w:val="18"/>
        </w:rPr>
        <w:t>алевала</w:t>
      </w:r>
    </w:p>
    <w:p w:rsidR="00471690" w:rsidRPr="00D623C8" w:rsidRDefault="00471690" w:rsidP="006A1224">
      <w:pPr>
        <w:tabs>
          <w:tab w:val="left" w:pos="4678"/>
          <w:tab w:val="left" w:pos="5245"/>
          <w:tab w:val="left" w:pos="5670"/>
        </w:tabs>
        <w:ind w:right="5101"/>
        <w:jc w:val="both"/>
        <w:rPr>
          <w:sz w:val="24"/>
          <w:szCs w:val="24"/>
        </w:rPr>
      </w:pPr>
      <w:r w:rsidRPr="00D623C8">
        <w:rPr>
          <w:sz w:val="24"/>
          <w:szCs w:val="24"/>
        </w:rPr>
        <w:t xml:space="preserve">Об </w:t>
      </w:r>
      <w:r w:rsidR="00AE3D6D" w:rsidRPr="00D623C8">
        <w:rPr>
          <w:sz w:val="24"/>
          <w:szCs w:val="24"/>
        </w:rPr>
        <w:t xml:space="preserve">внесении изменений в </w:t>
      </w:r>
      <w:r w:rsidR="00D623C8" w:rsidRPr="00D623C8">
        <w:rPr>
          <w:sz w:val="24"/>
          <w:szCs w:val="24"/>
        </w:rPr>
        <w:t>постановление</w:t>
      </w:r>
      <w:r w:rsidR="00AE3D6D" w:rsidRPr="00D623C8">
        <w:rPr>
          <w:sz w:val="24"/>
          <w:szCs w:val="24"/>
        </w:rPr>
        <w:t xml:space="preserve"> </w:t>
      </w:r>
      <w:r w:rsidR="00D623C8" w:rsidRPr="00D623C8">
        <w:rPr>
          <w:sz w:val="24"/>
          <w:szCs w:val="24"/>
        </w:rPr>
        <w:t xml:space="preserve">Администрации </w:t>
      </w:r>
      <w:r w:rsidR="00AE3D6D" w:rsidRPr="00D623C8">
        <w:rPr>
          <w:sz w:val="24"/>
          <w:szCs w:val="24"/>
        </w:rPr>
        <w:t>Калевальского муниципального района от 13.09.2022 года №</w:t>
      </w:r>
      <w:r w:rsidR="006A1224" w:rsidRPr="00D623C8">
        <w:rPr>
          <w:sz w:val="24"/>
          <w:szCs w:val="24"/>
        </w:rPr>
        <w:t xml:space="preserve"> </w:t>
      </w:r>
      <w:r w:rsidR="00AE3D6D" w:rsidRPr="00D623C8">
        <w:rPr>
          <w:sz w:val="24"/>
          <w:szCs w:val="24"/>
        </w:rPr>
        <w:t>427.</w:t>
      </w:r>
    </w:p>
    <w:p w:rsidR="00986A0F" w:rsidRPr="00D623C8" w:rsidRDefault="00986A0F" w:rsidP="00730F41">
      <w:pPr>
        <w:jc w:val="both"/>
        <w:rPr>
          <w:sz w:val="24"/>
          <w:szCs w:val="24"/>
        </w:rPr>
      </w:pPr>
    </w:p>
    <w:p w:rsidR="006714FC" w:rsidRPr="00D623C8" w:rsidRDefault="008D6202" w:rsidP="00D623C8">
      <w:pPr>
        <w:jc w:val="both"/>
        <w:outlineLvl w:val="0"/>
        <w:rPr>
          <w:sz w:val="24"/>
          <w:szCs w:val="24"/>
        </w:rPr>
      </w:pPr>
      <w:r w:rsidRPr="00D623C8">
        <w:rPr>
          <w:sz w:val="24"/>
          <w:szCs w:val="24"/>
        </w:rPr>
        <w:tab/>
      </w:r>
      <w:r w:rsidR="003A2F8A" w:rsidRPr="00D623C8">
        <w:rPr>
          <w:b/>
          <w:sz w:val="24"/>
          <w:szCs w:val="24"/>
        </w:rPr>
        <w:tab/>
      </w:r>
    </w:p>
    <w:p w:rsidR="00471690" w:rsidRPr="00D623C8" w:rsidRDefault="00B86D6E" w:rsidP="006A1224">
      <w:pPr>
        <w:ind w:right="-2" w:firstLine="720"/>
        <w:jc w:val="both"/>
        <w:rPr>
          <w:sz w:val="24"/>
          <w:szCs w:val="24"/>
        </w:rPr>
      </w:pPr>
      <w:r w:rsidRPr="00D623C8">
        <w:rPr>
          <w:sz w:val="24"/>
          <w:szCs w:val="24"/>
        </w:rPr>
        <w:t xml:space="preserve">В соответствии с </w:t>
      </w:r>
      <w:r w:rsidR="00AE3D6D" w:rsidRPr="00D623C8">
        <w:rPr>
          <w:sz w:val="24"/>
          <w:szCs w:val="24"/>
        </w:rPr>
        <w:t xml:space="preserve">пунктом 6 статьи 5 Закона Республики Карелия от 20 декабря 2013 года №1755-ЗРК «Об образовании», </w:t>
      </w:r>
      <w:r w:rsidR="006A1224" w:rsidRPr="00D623C8">
        <w:rPr>
          <w:sz w:val="24"/>
          <w:szCs w:val="24"/>
        </w:rPr>
        <w:t>на основании постановления</w:t>
      </w:r>
      <w:r w:rsidR="00AE3D6D" w:rsidRPr="00D623C8">
        <w:rPr>
          <w:sz w:val="24"/>
          <w:szCs w:val="24"/>
        </w:rPr>
        <w:t xml:space="preserve"> Правительства Республики Карелия от 7 сентября 2022 года №</w:t>
      </w:r>
      <w:r w:rsidR="006A1224" w:rsidRPr="00D623C8">
        <w:rPr>
          <w:sz w:val="24"/>
          <w:szCs w:val="24"/>
        </w:rPr>
        <w:t xml:space="preserve"> </w:t>
      </w:r>
      <w:r w:rsidR="00AE3D6D" w:rsidRPr="00D623C8">
        <w:rPr>
          <w:sz w:val="24"/>
          <w:szCs w:val="24"/>
        </w:rPr>
        <w:t>489-П «Об установлении Порядка обеспечением питания обучающихся за счет бюджетных ассигнований бюджета Республики Карелия»,</w:t>
      </w:r>
      <w:r w:rsidR="006A1224" w:rsidRPr="00D623C8">
        <w:rPr>
          <w:sz w:val="24"/>
          <w:szCs w:val="24"/>
        </w:rPr>
        <w:t xml:space="preserve"> руководствуясь </w:t>
      </w:r>
      <w:r w:rsidR="00AE3D6D" w:rsidRPr="00D623C8">
        <w:rPr>
          <w:sz w:val="24"/>
          <w:szCs w:val="24"/>
        </w:rPr>
        <w:t xml:space="preserve">постановлением Правительства Республики Карелия от 9 декабря 2022 года </w:t>
      </w:r>
      <w:r w:rsidR="00FE25CF">
        <w:rPr>
          <w:sz w:val="24"/>
          <w:szCs w:val="24"/>
        </w:rPr>
        <w:t xml:space="preserve">   </w:t>
      </w:r>
      <w:r w:rsidR="00AE3D6D" w:rsidRPr="00D623C8">
        <w:rPr>
          <w:sz w:val="24"/>
          <w:szCs w:val="24"/>
        </w:rPr>
        <w:t>№</w:t>
      </w:r>
      <w:r w:rsidR="006A1224" w:rsidRPr="00D623C8">
        <w:rPr>
          <w:sz w:val="24"/>
          <w:szCs w:val="24"/>
        </w:rPr>
        <w:t xml:space="preserve"> </w:t>
      </w:r>
      <w:r w:rsidR="00AE3D6D" w:rsidRPr="00D623C8">
        <w:rPr>
          <w:sz w:val="24"/>
          <w:szCs w:val="24"/>
        </w:rPr>
        <w:t>688-П «О внесении изменений в постановление Правительства Республики Карелия от 7 сентября 2022 года №</w:t>
      </w:r>
      <w:r w:rsidR="006A1224" w:rsidRPr="00D623C8">
        <w:rPr>
          <w:sz w:val="24"/>
          <w:szCs w:val="24"/>
        </w:rPr>
        <w:t xml:space="preserve"> </w:t>
      </w:r>
      <w:r w:rsidR="00AE3D6D" w:rsidRPr="00D623C8">
        <w:rPr>
          <w:sz w:val="24"/>
          <w:szCs w:val="24"/>
        </w:rPr>
        <w:t>489-П»,</w:t>
      </w:r>
    </w:p>
    <w:p w:rsidR="0068429B" w:rsidRPr="00D623C8" w:rsidRDefault="0068429B" w:rsidP="00471690">
      <w:pPr>
        <w:ind w:right="-2" w:firstLine="567"/>
        <w:jc w:val="both"/>
        <w:rPr>
          <w:sz w:val="24"/>
          <w:szCs w:val="24"/>
        </w:rPr>
      </w:pPr>
    </w:p>
    <w:p w:rsidR="00471690" w:rsidRPr="00D623C8" w:rsidRDefault="00471690" w:rsidP="001834BC">
      <w:pPr>
        <w:jc w:val="center"/>
        <w:outlineLvl w:val="0"/>
        <w:rPr>
          <w:b/>
          <w:sz w:val="24"/>
          <w:szCs w:val="24"/>
        </w:rPr>
      </w:pPr>
      <w:r w:rsidRPr="00D623C8"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471690" w:rsidRPr="00D623C8" w:rsidRDefault="00471690" w:rsidP="00471690">
      <w:pPr>
        <w:ind w:right="-2" w:firstLine="567"/>
        <w:jc w:val="both"/>
        <w:rPr>
          <w:sz w:val="24"/>
          <w:szCs w:val="24"/>
          <w:highlight w:val="yellow"/>
        </w:rPr>
      </w:pPr>
    </w:p>
    <w:p w:rsidR="00D623C8" w:rsidRDefault="00AE3D6D" w:rsidP="00D623C8">
      <w:pPr>
        <w:ind w:firstLine="720"/>
        <w:jc w:val="both"/>
        <w:rPr>
          <w:sz w:val="24"/>
          <w:szCs w:val="24"/>
        </w:rPr>
      </w:pPr>
      <w:r w:rsidRPr="00D623C8">
        <w:rPr>
          <w:sz w:val="24"/>
          <w:szCs w:val="24"/>
        </w:rPr>
        <w:t xml:space="preserve"> 1.Внести в </w:t>
      </w:r>
      <w:r w:rsidR="00D623C8" w:rsidRPr="00D623C8">
        <w:rPr>
          <w:sz w:val="24"/>
          <w:szCs w:val="24"/>
        </w:rPr>
        <w:t xml:space="preserve"> постановление Администрации Калевальского муниципального района от 13.09.2022 года № </w:t>
      </w:r>
      <w:r w:rsidR="00D623C8">
        <w:rPr>
          <w:sz w:val="24"/>
          <w:szCs w:val="24"/>
        </w:rPr>
        <w:t>427 «</w:t>
      </w:r>
      <w:r w:rsidR="00D623C8" w:rsidRPr="00D623C8">
        <w:rPr>
          <w:sz w:val="24"/>
          <w:szCs w:val="24"/>
        </w:rPr>
        <w:t>Об утверждении Порядка организации бесплатного горячего двухразового питания детей с ограниченными возможностями здоровья, обучающихся в общеобразовательных учреждениях Калевальского муниципального района.</w:t>
      </w:r>
      <w:r w:rsidR="00D623C8">
        <w:rPr>
          <w:sz w:val="24"/>
          <w:szCs w:val="24"/>
        </w:rPr>
        <w:t>» (далее – Порядок) следующие изменения:</w:t>
      </w:r>
    </w:p>
    <w:p w:rsidR="006A1224" w:rsidRPr="00D623C8" w:rsidRDefault="00D623C8" w:rsidP="00FE25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 w:rsidR="00AE3D6D" w:rsidRPr="00D623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Раздел </w:t>
      </w:r>
      <w:r w:rsidRPr="00D623C8">
        <w:rPr>
          <w:sz w:val="24"/>
          <w:szCs w:val="24"/>
        </w:rPr>
        <w:t>3</w:t>
      </w:r>
      <w:r w:rsidR="00FE25CF">
        <w:rPr>
          <w:sz w:val="24"/>
          <w:szCs w:val="24"/>
        </w:rPr>
        <w:t xml:space="preserve"> Порядка «3</w:t>
      </w:r>
      <w:r w:rsidRPr="00D623C8">
        <w:rPr>
          <w:sz w:val="24"/>
          <w:szCs w:val="24"/>
        </w:rPr>
        <w:t>.Обеспечения продуктовым набором обучающихся с ограниченными возможностями здоровья, получающих образование в форме обучения на дому.</w:t>
      </w:r>
      <w:r w:rsidR="00FE25CF">
        <w:rPr>
          <w:sz w:val="24"/>
          <w:szCs w:val="24"/>
        </w:rPr>
        <w:t xml:space="preserve">» признать </w:t>
      </w:r>
      <w:r w:rsidR="00AE3D6D" w:rsidRPr="00D623C8">
        <w:rPr>
          <w:sz w:val="24"/>
          <w:szCs w:val="24"/>
        </w:rPr>
        <w:t xml:space="preserve"> утратившим силу.</w:t>
      </w:r>
    </w:p>
    <w:p w:rsidR="00D623C8" w:rsidRPr="00D623C8" w:rsidRDefault="006A1224" w:rsidP="00D623C8">
      <w:pPr>
        <w:jc w:val="both"/>
        <w:rPr>
          <w:sz w:val="24"/>
          <w:szCs w:val="24"/>
        </w:rPr>
      </w:pPr>
      <w:r w:rsidRPr="00D623C8">
        <w:rPr>
          <w:sz w:val="24"/>
          <w:szCs w:val="24"/>
        </w:rPr>
        <w:tab/>
      </w:r>
      <w:r w:rsidR="00CD059F" w:rsidRPr="00D623C8">
        <w:rPr>
          <w:sz w:val="24"/>
          <w:szCs w:val="24"/>
        </w:rPr>
        <w:t>2</w:t>
      </w:r>
      <w:r w:rsidR="00424C93" w:rsidRPr="00D623C8">
        <w:rPr>
          <w:sz w:val="24"/>
          <w:szCs w:val="24"/>
        </w:rPr>
        <w:t xml:space="preserve">. </w:t>
      </w:r>
      <w:r w:rsidR="00D623C8" w:rsidRPr="00D623C8">
        <w:rPr>
          <w:sz w:val="24"/>
          <w:szCs w:val="24"/>
        </w:rPr>
        <w:t>Опубликовать настоящее постановление в официальном бюллетене «Вестник муниципального образования «Калевальский национальный район» и разместить на официальном сайте Калевальского муниципального района в информационно-телекоммуникационной сети «Интернет».</w:t>
      </w:r>
    </w:p>
    <w:p w:rsidR="00424C93" w:rsidRPr="00D623C8" w:rsidRDefault="00D623C8" w:rsidP="00FE25CF">
      <w:pPr>
        <w:ind w:firstLine="720"/>
        <w:jc w:val="both"/>
        <w:rPr>
          <w:sz w:val="24"/>
          <w:szCs w:val="24"/>
        </w:rPr>
      </w:pPr>
      <w:r w:rsidRPr="00D623C8">
        <w:rPr>
          <w:sz w:val="24"/>
          <w:szCs w:val="24"/>
        </w:rPr>
        <w:t xml:space="preserve">3. </w:t>
      </w:r>
      <w:r w:rsidR="00424C93" w:rsidRPr="00D623C8">
        <w:rPr>
          <w:sz w:val="24"/>
          <w:szCs w:val="24"/>
        </w:rPr>
        <w:t xml:space="preserve">Контроль исполнения настоящего постановления </w:t>
      </w:r>
      <w:r w:rsidR="006438EE" w:rsidRPr="00D623C8">
        <w:rPr>
          <w:sz w:val="24"/>
          <w:szCs w:val="24"/>
        </w:rPr>
        <w:t xml:space="preserve"> оставляю за собой.</w:t>
      </w:r>
    </w:p>
    <w:p w:rsidR="00424C93" w:rsidRPr="00D623C8" w:rsidRDefault="00424C93" w:rsidP="00424C93">
      <w:pPr>
        <w:jc w:val="both"/>
        <w:rPr>
          <w:sz w:val="24"/>
          <w:szCs w:val="24"/>
        </w:rPr>
      </w:pPr>
    </w:p>
    <w:p w:rsidR="005B7867" w:rsidRPr="00D623C8" w:rsidRDefault="005B7867" w:rsidP="00424C93">
      <w:pPr>
        <w:jc w:val="both"/>
        <w:rPr>
          <w:sz w:val="24"/>
          <w:szCs w:val="24"/>
        </w:rPr>
      </w:pPr>
    </w:p>
    <w:p w:rsidR="008D6202" w:rsidRPr="00D623C8" w:rsidRDefault="006A1224" w:rsidP="005B7867">
      <w:pPr>
        <w:rPr>
          <w:sz w:val="24"/>
          <w:szCs w:val="24"/>
        </w:rPr>
      </w:pPr>
      <w:r w:rsidRPr="00D623C8">
        <w:rPr>
          <w:sz w:val="24"/>
          <w:szCs w:val="24"/>
        </w:rPr>
        <w:t xml:space="preserve">Исполняющий обязанности </w:t>
      </w:r>
      <w:r w:rsidR="00D213E8" w:rsidRPr="00D623C8">
        <w:rPr>
          <w:sz w:val="24"/>
          <w:szCs w:val="24"/>
        </w:rPr>
        <w:t>Глав</w:t>
      </w:r>
      <w:r w:rsidR="00080258" w:rsidRPr="00D623C8">
        <w:rPr>
          <w:sz w:val="24"/>
          <w:szCs w:val="24"/>
        </w:rPr>
        <w:t>ы</w:t>
      </w:r>
      <w:r w:rsidR="008D6202" w:rsidRPr="00D623C8">
        <w:rPr>
          <w:sz w:val="24"/>
          <w:szCs w:val="24"/>
        </w:rPr>
        <w:t xml:space="preserve"> Администрации</w:t>
      </w:r>
    </w:p>
    <w:p w:rsidR="008D6202" w:rsidRPr="00D623C8" w:rsidRDefault="008D6202">
      <w:pPr>
        <w:jc w:val="both"/>
        <w:rPr>
          <w:sz w:val="24"/>
          <w:szCs w:val="24"/>
        </w:rPr>
      </w:pPr>
      <w:r w:rsidRPr="00D623C8">
        <w:rPr>
          <w:sz w:val="24"/>
          <w:szCs w:val="24"/>
        </w:rPr>
        <w:t xml:space="preserve">Калевальского муниципального района </w:t>
      </w:r>
      <w:r w:rsidRPr="00D623C8">
        <w:rPr>
          <w:sz w:val="24"/>
          <w:szCs w:val="24"/>
        </w:rPr>
        <w:tab/>
      </w:r>
      <w:r w:rsidRPr="00D623C8">
        <w:rPr>
          <w:sz w:val="24"/>
          <w:szCs w:val="24"/>
        </w:rPr>
        <w:tab/>
      </w:r>
      <w:r w:rsidRPr="00D623C8">
        <w:rPr>
          <w:sz w:val="24"/>
          <w:szCs w:val="24"/>
        </w:rPr>
        <w:tab/>
      </w:r>
      <w:r w:rsidRPr="00D623C8">
        <w:rPr>
          <w:sz w:val="24"/>
          <w:szCs w:val="24"/>
        </w:rPr>
        <w:tab/>
      </w:r>
      <w:r w:rsidRPr="00D623C8">
        <w:rPr>
          <w:sz w:val="24"/>
          <w:szCs w:val="24"/>
        </w:rPr>
        <w:tab/>
      </w:r>
      <w:r w:rsidRPr="00D623C8">
        <w:rPr>
          <w:sz w:val="24"/>
          <w:szCs w:val="24"/>
        </w:rPr>
        <w:tab/>
      </w:r>
      <w:r w:rsidR="00080258" w:rsidRPr="00D623C8">
        <w:rPr>
          <w:sz w:val="24"/>
          <w:szCs w:val="24"/>
        </w:rPr>
        <w:t>Ю.В.Кононова</w:t>
      </w:r>
    </w:p>
    <w:p w:rsidR="00556D8D" w:rsidRPr="00D623C8" w:rsidRDefault="00556D8D">
      <w:pPr>
        <w:jc w:val="both"/>
        <w:rPr>
          <w:sz w:val="24"/>
          <w:szCs w:val="24"/>
        </w:rPr>
      </w:pPr>
    </w:p>
    <w:p w:rsidR="005B7867" w:rsidRPr="00D623C8" w:rsidRDefault="005B7867">
      <w:pPr>
        <w:jc w:val="both"/>
        <w:rPr>
          <w:sz w:val="24"/>
          <w:szCs w:val="24"/>
        </w:rPr>
      </w:pPr>
    </w:p>
    <w:p w:rsidR="005B7867" w:rsidRDefault="005B7867">
      <w:pPr>
        <w:jc w:val="both"/>
        <w:rPr>
          <w:sz w:val="24"/>
        </w:rPr>
      </w:pPr>
    </w:p>
    <w:p w:rsidR="005E3FD8" w:rsidRPr="005B7867" w:rsidRDefault="00471D3C" w:rsidP="005B7867">
      <w:pPr>
        <w:pStyle w:val="ae"/>
        <w:rPr>
          <w:sz w:val="16"/>
          <w:szCs w:val="16"/>
        </w:rPr>
      </w:pPr>
      <w:r w:rsidRPr="005B7867">
        <w:rPr>
          <w:sz w:val="16"/>
          <w:szCs w:val="16"/>
        </w:rPr>
        <w:t>Исп. Пиванкова Е.М.</w:t>
      </w:r>
    </w:p>
    <w:p w:rsidR="00547130" w:rsidRDefault="00471D3C" w:rsidP="00AE3D6D">
      <w:pPr>
        <w:pStyle w:val="ae"/>
        <w:rPr>
          <w:sz w:val="28"/>
          <w:szCs w:val="28"/>
        </w:rPr>
      </w:pPr>
      <w:r w:rsidRPr="005B7867">
        <w:rPr>
          <w:sz w:val="16"/>
          <w:szCs w:val="16"/>
        </w:rPr>
        <w:t>Рассылка: дело-1, УО-1, Фин.упр.-1</w:t>
      </w:r>
      <w:r w:rsidR="005B7867">
        <w:rPr>
          <w:sz w:val="16"/>
          <w:szCs w:val="16"/>
        </w:rPr>
        <w:t>,</w:t>
      </w:r>
      <w:r w:rsidR="00AE3D6D">
        <w:rPr>
          <w:sz w:val="16"/>
          <w:szCs w:val="16"/>
        </w:rPr>
        <w:t>ш</w:t>
      </w:r>
      <w:r w:rsidR="006438EE">
        <w:rPr>
          <w:sz w:val="16"/>
          <w:szCs w:val="16"/>
        </w:rPr>
        <w:t>колы-5</w:t>
      </w:r>
      <w:r w:rsidR="006A1224">
        <w:rPr>
          <w:sz w:val="16"/>
          <w:szCs w:val="16"/>
        </w:rPr>
        <w:t>, зам.Главы-1</w:t>
      </w:r>
      <w:r w:rsidR="00FE25CF">
        <w:rPr>
          <w:sz w:val="16"/>
          <w:szCs w:val="16"/>
        </w:rPr>
        <w:t>, ЦБ-2</w:t>
      </w:r>
    </w:p>
    <w:sectPr w:rsidR="00547130" w:rsidSect="001834BC">
      <w:footerReference w:type="even" r:id="rId9"/>
      <w:footerReference w:type="default" r:id="rId10"/>
      <w:pgSz w:w="11906" w:h="16838"/>
      <w:pgMar w:top="709" w:right="709" w:bottom="709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A6B" w:rsidRDefault="00C25A6B">
      <w:r>
        <w:separator/>
      </w:r>
    </w:p>
  </w:endnote>
  <w:endnote w:type="continuationSeparator" w:id="1">
    <w:p w:rsidR="00C25A6B" w:rsidRDefault="00C25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0D" w:rsidRDefault="00EB7611" w:rsidP="00623C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2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720D" w:rsidRDefault="000D720D" w:rsidP="000D720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0D" w:rsidRDefault="00EB7611" w:rsidP="00623C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2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25CF">
      <w:rPr>
        <w:rStyle w:val="a5"/>
        <w:noProof/>
      </w:rPr>
      <w:t>1</w:t>
    </w:r>
    <w:r>
      <w:rPr>
        <w:rStyle w:val="a5"/>
      </w:rPr>
      <w:fldChar w:fldCharType="end"/>
    </w:r>
  </w:p>
  <w:p w:rsidR="000D720D" w:rsidRDefault="000D720D" w:rsidP="000D720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A6B" w:rsidRDefault="00C25A6B">
      <w:r>
        <w:separator/>
      </w:r>
    </w:p>
  </w:footnote>
  <w:footnote w:type="continuationSeparator" w:id="1">
    <w:p w:rsidR="00C25A6B" w:rsidRDefault="00C25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7B9"/>
    <w:multiLevelType w:val="hybridMultilevel"/>
    <w:tmpl w:val="6AD4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A927A2"/>
    <w:multiLevelType w:val="hybridMultilevel"/>
    <w:tmpl w:val="65167B20"/>
    <w:lvl w:ilvl="0" w:tplc="E890972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BD8E9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B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27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1214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D06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184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BEF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82C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721C5"/>
    <w:multiLevelType w:val="hybridMultilevel"/>
    <w:tmpl w:val="88964346"/>
    <w:lvl w:ilvl="0" w:tplc="12F4819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28B87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2C7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F64D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C8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AEE5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41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68A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2D499C"/>
    <w:multiLevelType w:val="hybridMultilevel"/>
    <w:tmpl w:val="EA4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975C5"/>
    <w:multiLevelType w:val="hybridMultilevel"/>
    <w:tmpl w:val="39C6E1B8"/>
    <w:lvl w:ilvl="0" w:tplc="C96240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6E0DB0"/>
    <w:multiLevelType w:val="hybridMultilevel"/>
    <w:tmpl w:val="E012970C"/>
    <w:lvl w:ilvl="0" w:tplc="578C117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7040E5"/>
    <w:multiLevelType w:val="hybridMultilevel"/>
    <w:tmpl w:val="6E7ABBEC"/>
    <w:lvl w:ilvl="0" w:tplc="C046BB00">
      <w:start w:val="1"/>
      <w:numFmt w:val="decimal"/>
      <w:lvlText w:val="%1."/>
      <w:lvlJc w:val="left"/>
      <w:pPr>
        <w:ind w:left="1977" w:hanging="141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7B1149E"/>
    <w:multiLevelType w:val="hybridMultilevel"/>
    <w:tmpl w:val="797ADC2C"/>
    <w:lvl w:ilvl="0" w:tplc="42DAFA1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46333BD"/>
    <w:multiLevelType w:val="hybridMultilevel"/>
    <w:tmpl w:val="1368FE9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639E6931"/>
    <w:multiLevelType w:val="hybridMultilevel"/>
    <w:tmpl w:val="A3F6A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0F22AC"/>
    <w:multiLevelType w:val="hybridMultilevel"/>
    <w:tmpl w:val="4AF615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4"/>
  </w:num>
  <w:num w:numId="9">
    <w:abstractNumId w:val="5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9DC"/>
    <w:rsid w:val="00007143"/>
    <w:rsid w:val="000122EC"/>
    <w:rsid w:val="00017803"/>
    <w:rsid w:val="00020F2E"/>
    <w:rsid w:val="00030B31"/>
    <w:rsid w:val="000352CE"/>
    <w:rsid w:val="00035734"/>
    <w:rsid w:val="00035977"/>
    <w:rsid w:val="000500B0"/>
    <w:rsid w:val="00051534"/>
    <w:rsid w:val="00060E03"/>
    <w:rsid w:val="000621CF"/>
    <w:rsid w:val="0007231D"/>
    <w:rsid w:val="00077BB3"/>
    <w:rsid w:val="00080258"/>
    <w:rsid w:val="000A3C48"/>
    <w:rsid w:val="000B4AB9"/>
    <w:rsid w:val="000B4B09"/>
    <w:rsid w:val="000D6A68"/>
    <w:rsid w:val="000D720D"/>
    <w:rsid w:val="000F0401"/>
    <w:rsid w:val="00104AE0"/>
    <w:rsid w:val="00110060"/>
    <w:rsid w:val="00110B82"/>
    <w:rsid w:val="00142888"/>
    <w:rsid w:val="00143984"/>
    <w:rsid w:val="001753B2"/>
    <w:rsid w:val="00181561"/>
    <w:rsid w:val="001834BC"/>
    <w:rsid w:val="00187550"/>
    <w:rsid w:val="0018758B"/>
    <w:rsid w:val="001B67CD"/>
    <w:rsid w:val="001C1761"/>
    <w:rsid w:val="001C2807"/>
    <w:rsid w:val="001D4D3A"/>
    <w:rsid w:val="001D5862"/>
    <w:rsid w:val="001F7291"/>
    <w:rsid w:val="00212223"/>
    <w:rsid w:val="00212D32"/>
    <w:rsid w:val="00223F70"/>
    <w:rsid w:val="00225BAB"/>
    <w:rsid w:val="0024372A"/>
    <w:rsid w:val="00246968"/>
    <w:rsid w:val="00251375"/>
    <w:rsid w:val="00253B79"/>
    <w:rsid w:val="00261897"/>
    <w:rsid w:val="00263803"/>
    <w:rsid w:val="00263B85"/>
    <w:rsid w:val="0026714B"/>
    <w:rsid w:val="00285F97"/>
    <w:rsid w:val="002953B5"/>
    <w:rsid w:val="00297D2C"/>
    <w:rsid w:val="002A2BE4"/>
    <w:rsid w:val="002B5AD1"/>
    <w:rsid w:val="002C1224"/>
    <w:rsid w:val="002C7DB0"/>
    <w:rsid w:val="002D0832"/>
    <w:rsid w:val="002D781A"/>
    <w:rsid w:val="002E577D"/>
    <w:rsid w:val="002F2814"/>
    <w:rsid w:val="002F58B9"/>
    <w:rsid w:val="002F7D24"/>
    <w:rsid w:val="00303EA9"/>
    <w:rsid w:val="00314021"/>
    <w:rsid w:val="00321850"/>
    <w:rsid w:val="003229DD"/>
    <w:rsid w:val="003421D3"/>
    <w:rsid w:val="00374BA9"/>
    <w:rsid w:val="003814D5"/>
    <w:rsid w:val="00381D48"/>
    <w:rsid w:val="003A2F8A"/>
    <w:rsid w:val="003B678A"/>
    <w:rsid w:val="003C38C6"/>
    <w:rsid w:val="003D467E"/>
    <w:rsid w:val="003D6093"/>
    <w:rsid w:val="003E03AE"/>
    <w:rsid w:val="003E1F8E"/>
    <w:rsid w:val="004134E8"/>
    <w:rsid w:val="00424C93"/>
    <w:rsid w:val="00435085"/>
    <w:rsid w:val="004352F2"/>
    <w:rsid w:val="00471690"/>
    <w:rsid w:val="00471D3C"/>
    <w:rsid w:val="004804CC"/>
    <w:rsid w:val="00497DFD"/>
    <w:rsid w:val="004A0979"/>
    <w:rsid w:val="004A306A"/>
    <w:rsid w:val="004C2C34"/>
    <w:rsid w:val="004D1DA4"/>
    <w:rsid w:val="004D1F12"/>
    <w:rsid w:val="004E001D"/>
    <w:rsid w:val="004E2513"/>
    <w:rsid w:val="005022C6"/>
    <w:rsid w:val="0050340B"/>
    <w:rsid w:val="005039DC"/>
    <w:rsid w:val="005110C5"/>
    <w:rsid w:val="00521744"/>
    <w:rsid w:val="00530006"/>
    <w:rsid w:val="005342F2"/>
    <w:rsid w:val="00540EFE"/>
    <w:rsid w:val="00543E4C"/>
    <w:rsid w:val="00546401"/>
    <w:rsid w:val="00547130"/>
    <w:rsid w:val="0055030C"/>
    <w:rsid w:val="00556D8D"/>
    <w:rsid w:val="00562FF2"/>
    <w:rsid w:val="0058625B"/>
    <w:rsid w:val="00593A3E"/>
    <w:rsid w:val="005A3CF2"/>
    <w:rsid w:val="005B1909"/>
    <w:rsid w:val="005B77E8"/>
    <w:rsid w:val="005B7867"/>
    <w:rsid w:val="005C43CA"/>
    <w:rsid w:val="005D06D4"/>
    <w:rsid w:val="005E29ED"/>
    <w:rsid w:val="005E3FD8"/>
    <w:rsid w:val="005F5412"/>
    <w:rsid w:val="00604A9E"/>
    <w:rsid w:val="00611FB7"/>
    <w:rsid w:val="00621CC2"/>
    <w:rsid w:val="00622BC1"/>
    <w:rsid w:val="00623C0F"/>
    <w:rsid w:val="00627CF2"/>
    <w:rsid w:val="0063115C"/>
    <w:rsid w:val="006332FD"/>
    <w:rsid w:val="006438EE"/>
    <w:rsid w:val="00653EA6"/>
    <w:rsid w:val="006573DD"/>
    <w:rsid w:val="00661975"/>
    <w:rsid w:val="00664EEE"/>
    <w:rsid w:val="0066698B"/>
    <w:rsid w:val="006714FC"/>
    <w:rsid w:val="006745EF"/>
    <w:rsid w:val="006776B5"/>
    <w:rsid w:val="00681C33"/>
    <w:rsid w:val="00682F36"/>
    <w:rsid w:val="0068429B"/>
    <w:rsid w:val="00691414"/>
    <w:rsid w:val="006A1224"/>
    <w:rsid w:val="006A399D"/>
    <w:rsid w:val="006B6BF4"/>
    <w:rsid w:val="006D60E5"/>
    <w:rsid w:val="006E00BB"/>
    <w:rsid w:val="006E3472"/>
    <w:rsid w:val="006E4F00"/>
    <w:rsid w:val="00714B1E"/>
    <w:rsid w:val="0072412B"/>
    <w:rsid w:val="00730F41"/>
    <w:rsid w:val="0073377A"/>
    <w:rsid w:val="00741057"/>
    <w:rsid w:val="00743217"/>
    <w:rsid w:val="007A680C"/>
    <w:rsid w:val="007B306A"/>
    <w:rsid w:val="007D20C4"/>
    <w:rsid w:val="007F4C2D"/>
    <w:rsid w:val="00801D66"/>
    <w:rsid w:val="00802F4B"/>
    <w:rsid w:val="00806A80"/>
    <w:rsid w:val="00827C52"/>
    <w:rsid w:val="00831B9C"/>
    <w:rsid w:val="008326F4"/>
    <w:rsid w:val="0083541B"/>
    <w:rsid w:val="00842EB8"/>
    <w:rsid w:val="00846470"/>
    <w:rsid w:val="00861E2F"/>
    <w:rsid w:val="00872AC4"/>
    <w:rsid w:val="008761B7"/>
    <w:rsid w:val="00880121"/>
    <w:rsid w:val="008825D7"/>
    <w:rsid w:val="00886211"/>
    <w:rsid w:val="008953A7"/>
    <w:rsid w:val="008973ED"/>
    <w:rsid w:val="008A1C58"/>
    <w:rsid w:val="008C0038"/>
    <w:rsid w:val="008C00B0"/>
    <w:rsid w:val="008D6202"/>
    <w:rsid w:val="008D76EC"/>
    <w:rsid w:val="008E33A1"/>
    <w:rsid w:val="008E3A34"/>
    <w:rsid w:val="008F1E22"/>
    <w:rsid w:val="008F54D2"/>
    <w:rsid w:val="00915866"/>
    <w:rsid w:val="00930757"/>
    <w:rsid w:val="00935C41"/>
    <w:rsid w:val="009373B6"/>
    <w:rsid w:val="00945937"/>
    <w:rsid w:val="00950454"/>
    <w:rsid w:val="00961AF7"/>
    <w:rsid w:val="00964737"/>
    <w:rsid w:val="0096588D"/>
    <w:rsid w:val="00986A0F"/>
    <w:rsid w:val="009A722A"/>
    <w:rsid w:val="009C7637"/>
    <w:rsid w:val="009D2EB5"/>
    <w:rsid w:val="009E53A3"/>
    <w:rsid w:val="00A63D5C"/>
    <w:rsid w:val="00A7122E"/>
    <w:rsid w:val="00A7283D"/>
    <w:rsid w:val="00A91C9F"/>
    <w:rsid w:val="00AA6736"/>
    <w:rsid w:val="00AC0426"/>
    <w:rsid w:val="00AD3A8E"/>
    <w:rsid w:val="00AD54DD"/>
    <w:rsid w:val="00AE3BE2"/>
    <w:rsid w:val="00AE3D6D"/>
    <w:rsid w:val="00AE7CF8"/>
    <w:rsid w:val="00AF478E"/>
    <w:rsid w:val="00AF47D3"/>
    <w:rsid w:val="00AF5FF8"/>
    <w:rsid w:val="00B01FF8"/>
    <w:rsid w:val="00B06D7C"/>
    <w:rsid w:val="00B17B08"/>
    <w:rsid w:val="00B24C3A"/>
    <w:rsid w:val="00B70F10"/>
    <w:rsid w:val="00B86D6E"/>
    <w:rsid w:val="00B93779"/>
    <w:rsid w:val="00B93A65"/>
    <w:rsid w:val="00B93CFF"/>
    <w:rsid w:val="00B973CC"/>
    <w:rsid w:val="00BA6597"/>
    <w:rsid w:val="00BA783B"/>
    <w:rsid w:val="00BB3124"/>
    <w:rsid w:val="00BB59F3"/>
    <w:rsid w:val="00BC097B"/>
    <w:rsid w:val="00BD589F"/>
    <w:rsid w:val="00BE30A1"/>
    <w:rsid w:val="00BF663B"/>
    <w:rsid w:val="00BF7AC7"/>
    <w:rsid w:val="00C04058"/>
    <w:rsid w:val="00C1686C"/>
    <w:rsid w:val="00C25A6B"/>
    <w:rsid w:val="00C36337"/>
    <w:rsid w:val="00C57437"/>
    <w:rsid w:val="00C74443"/>
    <w:rsid w:val="00C91A44"/>
    <w:rsid w:val="00CA4F22"/>
    <w:rsid w:val="00CB46BF"/>
    <w:rsid w:val="00CC0933"/>
    <w:rsid w:val="00CC2858"/>
    <w:rsid w:val="00CC602A"/>
    <w:rsid w:val="00CD059F"/>
    <w:rsid w:val="00CD241E"/>
    <w:rsid w:val="00CF1F69"/>
    <w:rsid w:val="00CF50E2"/>
    <w:rsid w:val="00D016DC"/>
    <w:rsid w:val="00D07B58"/>
    <w:rsid w:val="00D10A3D"/>
    <w:rsid w:val="00D213E8"/>
    <w:rsid w:val="00D26B84"/>
    <w:rsid w:val="00D3325C"/>
    <w:rsid w:val="00D43319"/>
    <w:rsid w:val="00D47A6B"/>
    <w:rsid w:val="00D54CAD"/>
    <w:rsid w:val="00D623C8"/>
    <w:rsid w:val="00D70DCB"/>
    <w:rsid w:val="00D954CE"/>
    <w:rsid w:val="00DD06F0"/>
    <w:rsid w:val="00DF45FE"/>
    <w:rsid w:val="00DF61C5"/>
    <w:rsid w:val="00E11E37"/>
    <w:rsid w:val="00E15296"/>
    <w:rsid w:val="00E24BC8"/>
    <w:rsid w:val="00E363E6"/>
    <w:rsid w:val="00E46940"/>
    <w:rsid w:val="00E60E86"/>
    <w:rsid w:val="00E62C25"/>
    <w:rsid w:val="00E65939"/>
    <w:rsid w:val="00E7446D"/>
    <w:rsid w:val="00E84275"/>
    <w:rsid w:val="00E86D5F"/>
    <w:rsid w:val="00EA0541"/>
    <w:rsid w:val="00EB60D9"/>
    <w:rsid w:val="00EB7611"/>
    <w:rsid w:val="00EC2D81"/>
    <w:rsid w:val="00ED1D40"/>
    <w:rsid w:val="00ED3D9C"/>
    <w:rsid w:val="00ED422D"/>
    <w:rsid w:val="00EF74F7"/>
    <w:rsid w:val="00F04963"/>
    <w:rsid w:val="00F04B1B"/>
    <w:rsid w:val="00F057FA"/>
    <w:rsid w:val="00F069F2"/>
    <w:rsid w:val="00F358CD"/>
    <w:rsid w:val="00F4579A"/>
    <w:rsid w:val="00F46B8F"/>
    <w:rsid w:val="00F47A9B"/>
    <w:rsid w:val="00F5328F"/>
    <w:rsid w:val="00F636B0"/>
    <w:rsid w:val="00F822C2"/>
    <w:rsid w:val="00F90D46"/>
    <w:rsid w:val="00F9624A"/>
    <w:rsid w:val="00F972E3"/>
    <w:rsid w:val="00FA6DD3"/>
    <w:rsid w:val="00FB51C9"/>
    <w:rsid w:val="00FD2AB2"/>
    <w:rsid w:val="00FE25CF"/>
    <w:rsid w:val="00FF4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EE"/>
  </w:style>
  <w:style w:type="paragraph" w:styleId="4">
    <w:name w:val="heading 4"/>
    <w:basedOn w:val="a"/>
    <w:next w:val="a"/>
    <w:qFormat/>
    <w:rsid w:val="00664EEE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EEE"/>
    <w:pPr>
      <w:jc w:val="both"/>
    </w:pPr>
    <w:rPr>
      <w:sz w:val="24"/>
    </w:rPr>
  </w:style>
  <w:style w:type="paragraph" w:styleId="a4">
    <w:name w:val="footer"/>
    <w:basedOn w:val="a"/>
    <w:rsid w:val="000D72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D720D"/>
  </w:style>
  <w:style w:type="paragraph" w:customStyle="1" w:styleId="a6">
    <w:name w:val="Знак"/>
    <w:basedOn w:val="a"/>
    <w:rsid w:val="003A2F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3C38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Hyperlink"/>
    <w:rsid w:val="003C38C6"/>
    <w:rPr>
      <w:color w:val="0000FF"/>
      <w:u w:val="single"/>
    </w:rPr>
  </w:style>
  <w:style w:type="table" w:styleId="a8">
    <w:name w:val="Table Grid"/>
    <w:basedOn w:val="a1"/>
    <w:uiPriority w:val="39"/>
    <w:rsid w:val="00295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0122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122EC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rsid w:val="000122EC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rsid w:val="000122E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BD589F"/>
    <w:pPr>
      <w:ind w:left="708"/>
    </w:pPr>
  </w:style>
  <w:style w:type="paragraph" w:styleId="ae">
    <w:name w:val="No Spacing"/>
    <w:uiPriority w:val="1"/>
    <w:qFormat/>
    <w:rsid w:val="005B78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4527387-1568-4AEE-A3A3-93D3B2FB3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compcorp3</cp:lastModifiedBy>
  <cp:revision>3</cp:revision>
  <cp:lastPrinted>2023-02-16T11:42:00Z</cp:lastPrinted>
  <dcterms:created xsi:type="dcterms:W3CDTF">2023-02-16T11:34:00Z</dcterms:created>
  <dcterms:modified xsi:type="dcterms:W3CDTF">2023-02-16T11:42:00Z</dcterms:modified>
</cp:coreProperties>
</file>